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11" w:rsidRDefault="00163486" w:rsidP="000A2211">
      <w:pPr>
        <w:jc w:val="right"/>
      </w:pPr>
      <w:r>
        <w:t>Załącznik Nr 4  do   U</w:t>
      </w:r>
      <w:r w:rsidR="000A2211">
        <w:t>chwały budżetowej na rok 2011</w:t>
      </w:r>
      <w:r>
        <w:t xml:space="preserve"> Nr IV/15/2010 </w:t>
      </w:r>
      <w:r w:rsidR="00712503">
        <w:t xml:space="preserve">Rady Gminy w Puszczy Mariańskiej </w:t>
      </w:r>
      <w:r>
        <w:t>z dnia 29.12.2010r.</w:t>
      </w:r>
    </w:p>
    <w:p w:rsidR="000A2211" w:rsidRDefault="000A2211" w:rsidP="000A2211">
      <w:pPr>
        <w:rPr>
          <w:b/>
        </w:rPr>
      </w:pPr>
      <w:r>
        <w:rPr>
          <w:b/>
        </w:rPr>
        <w:t>Dochody i wydatki związane z realizacją zadań z zakresu administracji rządowej i innych zleconych odrębnymi ustawami</w:t>
      </w:r>
    </w:p>
    <w:tbl>
      <w:tblPr>
        <w:tblStyle w:val="Tabela-Siatka"/>
        <w:tblW w:w="14425" w:type="dxa"/>
        <w:tblLayout w:type="fixed"/>
        <w:tblLook w:val="04A0"/>
      </w:tblPr>
      <w:tblGrid>
        <w:gridCol w:w="817"/>
        <w:gridCol w:w="990"/>
        <w:gridCol w:w="711"/>
        <w:gridCol w:w="6662"/>
        <w:gridCol w:w="1418"/>
        <w:gridCol w:w="1417"/>
        <w:gridCol w:w="1418"/>
        <w:gridCol w:w="992"/>
      </w:tblGrid>
      <w:tr w:rsidR="004627C2" w:rsidTr="00E20E00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Dział 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Rozdział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 w:rsidP="004627C2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6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Nazwa zadania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Dotacja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Wydatki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Z tego </w:t>
            </w:r>
          </w:p>
        </w:tc>
      </w:tr>
      <w:tr w:rsidR="004627C2" w:rsidTr="00E20E00">
        <w:trPr>
          <w:trHeight w:val="33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bieżące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majątkowe</w:t>
            </w:r>
          </w:p>
        </w:tc>
      </w:tr>
      <w:tr w:rsidR="004627C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b/>
              </w:rPr>
            </w:pPr>
            <w:r>
              <w:rPr>
                <w:b/>
              </w:rPr>
              <w:t xml:space="preserve">Administracja publiczna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b/>
                <w:sz w:val="20"/>
                <w:szCs w:val="20"/>
              </w:rPr>
            </w:pPr>
            <w:r w:rsidRPr="000A2211">
              <w:rPr>
                <w:b/>
                <w:sz w:val="20"/>
                <w:szCs w:val="20"/>
              </w:rPr>
              <w:t>70.171,00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b/>
                <w:sz w:val="20"/>
                <w:szCs w:val="20"/>
              </w:rPr>
            </w:pPr>
            <w:r w:rsidRPr="000A2211">
              <w:rPr>
                <w:b/>
                <w:sz w:val="20"/>
                <w:szCs w:val="20"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b/>
                <w:sz w:val="20"/>
                <w:szCs w:val="20"/>
              </w:rPr>
            </w:pPr>
            <w:r w:rsidRPr="000A2211">
              <w:rPr>
                <w:b/>
                <w:sz w:val="20"/>
                <w:szCs w:val="20"/>
              </w:rPr>
              <w:t>70.171,00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>
            <w:pPr>
              <w:rPr>
                <w:b/>
              </w:rPr>
            </w:pPr>
          </w:p>
        </w:tc>
      </w:tr>
      <w:tr w:rsidR="004627C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27C2" w:rsidRDefault="004627C2">
            <w:r>
              <w:t>75011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 w:rsidP="004627C2"/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Default="0046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Realizacja zadania zlecone z zakresu administracji rządowej 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sz w:val="20"/>
                <w:szCs w:val="20"/>
              </w:rPr>
            </w:pPr>
            <w:r w:rsidRPr="000A2211">
              <w:rPr>
                <w:sz w:val="20"/>
                <w:szCs w:val="20"/>
              </w:rPr>
              <w:t>70.171,00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sz w:val="20"/>
                <w:szCs w:val="20"/>
              </w:rPr>
            </w:pPr>
            <w:r w:rsidRPr="000A2211">
              <w:rPr>
                <w:sz w:val="20"/>
                <w:szCs w:val="20"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7C2" w:rsidRPr="000A2211" w:rsidRDefault="004627C2">
            <w:pPr>
              <w:jc w:val="right"/>
              <w:rPr>
                <w:sz w:val="20"/>
                <w:szCs w:val="20"/>
              </w:rPr>
            </w:pPr>
            <w:r w:rsidRPr="000A2211">
              <w:rPr>
                <w:sz w:val="20"/>
                <w:szCs w:val="20"/>
              </w:rPr>
              <w:t>70.171,00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7C2" w:rsidRDefault="004627C2"/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745" w:rsidRDefault="00FD374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Pr="00116836" w:rsidRDefault="00FD374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707A0E" w:rsidRDefault="00FD374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Wynagrodzenia osobowe pracowników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51.502,00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51.502,00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/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745" w:rsidRDefault="00FD374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Pr="00116836" w:rsidRDefault="00FD374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707A0E" w:rsidRDefault="00FD374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Dodatkowe wynagrodzenia roczne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/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745" w:rsidRDefault="00FD374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Pr="00116836" w:rsidRDefault="00FD374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707A0E" w:rsidRDefault="00FD374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75F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75F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571,00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/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745" w:rsidRDefault="00FD3745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Pr="00116836" w:rsidRDefault="00FD3745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707A0E" w:rsidRDefault="00FD3745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FD374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/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Default="00FD3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745" w:rsidRDefault="00FD3745">
            <w:p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Default="00FD37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Urzędy Naczelnych Organów Władzy Państwowej Kontroli i Ochrona Prawa oraz Sądownictwa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9429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1.359</w:t>
            </w:r>
            <w:r w:rsidR="00FD3745"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9429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1.359</w:t>
            </w:r>
            <w:r w:rsidR="00B738DD">
              <w:rPr>
                <w:b/>
                <w:sz w:val="20"/>
                <w:szCs w:val="20"/>
              </w:rPr>
              <w:t>,</w:t>
            </w:r>
            <w:r w:rsidR="00FD3745"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9429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1.359</w:t>
            </w:r>
            <w:r w:rsidR="00B738DD">
              <w:rPr>
                <w:b/>
                <w:sz w:val="20"/>
                <w:szCs w:val="20"/>
              </w:rPr>
              <w:t>,</w:t>
            </w:r>
            <w:r w:rsidR="00FD3745" w:rsidRPr="000A22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  <w:sz w:val="20"/>
                <w:szCs w:val="20"/>
              </w:rPr>
            </w:pPr>
          </w:p>
        </w:tc>
      </w:tr>
      <w:tr w:rsidR="00FD3745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745" w:rsidRDefault="00FD3745">
            <w:r>
              <w:t>75101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 w:rsidP="004627C2"/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Default="00FD3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Zadania związane z przeprowadzeniem i aktualizację stałego rejestru wyborców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9429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1.359</w:t>
            </w:r>
            <w:r w:rsidR="00FD3745" w:rsidRPr="000A221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9429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1.359</w:t>
            </w:r>
            <w:r w:rsidR="00FD3745" w:rsidRPr="000A221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45" w:rsidRPr="000A2211" w:rsidRDefault="009429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1.359</w:t>
            </w:r>
            <w:r w:rsidR="00FD3745" w:rsidRPr="000A221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45" w:rsidRDefault="00FD3745"/>
        </w:tc>
      </w:tr>
      <w:tr w:rsidR="00A51744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1744" w:rsidRDefault="00A51744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Pr="00116836" w:rsidRDefault="00A51744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707A0E" w:rsidRDefault="00A51744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/>
        </w:tc>
      </w:tr>
      <w:tr w:rsidR="00A51744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1744" w:rsidRDefault="00A51744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Pr="00116836" w:rsidRDefault="00A51744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707A0E" w:rsidRDefault="00A51744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/>
        </w:tc>
      </w:tr>
      <w:tr w:rsidR="00A51744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1744" w:rsidRDefault="00A51744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Pr="00116836" w:rsidRDefault="00A51744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707A0E" w:rsidRDefault="00A51744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/>
        </w:tc>
      </w:tr>
      <w:tr w:rsidR="00A51744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1744" w:rsidRDefault="00A51744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Pr="00116836" w:rsidRDefault="00A51744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707A0E" w:rsidRDefault="00A51744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/>
        </w:tc>
      </w:tr>
      <w:tr w:rsidR="00A51744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Default="00FA71A0">
            <w:pPr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1744" w:rsidRDefault="00A51744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Default="00FA71A0">
            <w:pPr>
              <w:rPr>
                <w:b/>
              </w:rPr>
            </w:pPr>
            <w:r>
              <w:rPr>
                <w:b/>
              </w:rPr>
              <w:t xml:space="preserve">Obrona Narodowa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FA71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51744" w:rsidRPr="000A221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FA71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51744" w:rsidRPr="000A221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FA71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51744" w:rsidRPr="000A221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>
            <w:pPr>
              <w:rPr>
                <w:b/>
              </w:rPr>
            </w:pPr>
          </w:p>
        </w:tc>
      </w:tr>
      <w:tr w:rsidR="00A51744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1744" w:rsidRDefault="00FA71A0">
            <w:r>
              <w:t>752</w:t>
            </w:r>
            <w:r w:rsidR="00A51744">
              <w:t>1</w:t>
            </w:r>
            <w:r>
              <w:t>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 w:rsidP="004627C2"/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Default="00FA71A0">
            <w:pPr>
              <w:pStyle w:val="Tekstpodstawowy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Pozostałe wydatki obronne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A517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FA7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1744" w:rsidRPr="000A2211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44" w:rsidRPr="000A2211" w:rsidRDefault="00FA71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1744" w:rsidRPr="000A2211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744" w:rsidRDefault="00A51744"/>
        </w:tc>
      </w:tr>
      <w:tr w:rsidR="00B910FC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0FC" w:rsidRDefault="00B910FC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Pr="00C7763F" w:rsidRDefault="00B910FC" w:rsidP="004627C2">
            <w:pPr>
              <w:rPr>
                <w:sz w:val="18"/>
                <w:szCs w:val="18"/>
              </w:rPr>
            </w:pPr>
            <w:r w:rsidRPr="00C7763F">
              <w:rPr>
                <w:sz w:val="18"/>
                <w:szCs w:val="18"/>
              </w:rPr>
              <w:t>4300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C7763F" w:rsidRDefault="00B910FC">
            <w:pPr>
              <w:pStyle w:val="Tekstpodstawowy"/>
              <w:rPr>
                <w:b w:val="0"/>
                <w:sz w:val="18"/>
                <w:szCs w:val="18"/>
              </w:rPr>
            </w:pPr>
            <w:r w:rsidRPr="00C7763F">
              <w:rPr>
                <w:b w:val="0"/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Default="00B910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Default="00B910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Default="00B910FC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/>
        </w:tc>
      </w:tr>
      <w:tr w:rsidR="00B910FC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0FC" w:rsidRDefault="00B910FC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Pr="00C7763F" w:rsidRDefault="00B910FC" w:rsidP="004627C2">
            <w:pPr>
              <w:rPr>
                <w:sz w:val="18"/>
                <w:szCs w:val="18"/>
              </w:rPr>
            </w:pPr>
            <w:r w:rsidRPr="00C7763F">
              <w:rPr>
                <w:sz w:val="18"/>
                <w:szCs w:val="18"/>
              </w:rPr>
              <w:t>4700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C7763F" w:rsidRDefault="00B910FC">
            <w:pPr>
              <w:pStyle w:val="Tekstpodstawowy"/>
              <w:rPr>
                <w:b w:val="0"/>
                <w:sz w:val="18"/>
                <w:szCs w:val="18"/>
              </w:rPr>
            </w:pPr>
            <w:r w:rsidRPr="00C7763F">
              <w:rPr>
                <w:b w:val="0"/>
                <w:sz w:val="18"/>
                <w:szCs w:val="18"/>
              </w:rPr>
              <w:t xml:space="preserve">Szkolenia pracowników 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Default="00B910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Default="00B910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Default="00B910FC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/>
        </w:tc>
      </w:tr>
      <w:tr w:rsidR="00B910FC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Default="00B910FC">
            <w:pPr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10FC" w:rsidRDefault="00B910FC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Default="00B910FC">
            <w:pPr>
              <w:rPr>
                <w:b/>
              </w:rPr>
            </w:pPr>
            <w:r>
              <w:rPr>
                <w:b/>
              </w:rPr>
              <w:t xml:space="preserve">Pomoc Społeczna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AB5D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1.854.3</w:t>
            </w:r>
            <w:r w:rsidR="00B910FC" w:rsidRPr="000A221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AB5D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1.854.3</w:t>
            </w:r>
            <w:r w:rsidR="00B910FC" w:rsidRPr="000A221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AB5D7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1.854.3</w:t>
            </w:r>
            <w:r w:rsidR="00B910FC" w:rsidRPr="000A221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>
            <w:pPr>
              <w:rPr>
                <w:b/>
              </w:rPr>
            </w:pPr>
          </w:p>
        </w:tc>
      </w:tr>
      <w:tr w:rsidR="00B910FC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10FC" w:rsidRPr="0035302D" w:rsidRDefault="00B910FC">
            <w:pPr>
              <w:rPr>
                <w:sz w:val="16"/>
                <w:szCs w:val="16"/>
              </w:rPr>
            </w:pPr>
            <w:r w:rsidRPr="0035302D">
              <w:rPr>
                <w:sz w:val="16"/>
                <w:szCs w:val="16"/>
              </w:rPr>
              <w:t>85212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Pr="0035302D" w:rsidRDefault="00B910FC" w:rsidP="004627C2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35302D" w:rsidRDefault="00B910FC">
            <w:pPr>
              <w:pStyle w:val="Nagwek5"/>
              <w:spacing w:line="276" w:lineRule="auto"/>
              <w:outlineLvl w:val="4"/>
              <w:rPr>
                <w:i w:val="0"/>
                <w:sz w:val="16"/>
                <w:szCs w:val="16"/>
              </w:rPr>
            </w:pPr>
            <w:r w:rsidRPr="0035302D">
              <w:rPr>
                <w:i w:val="0"/>
                <w:sz w:val="16"/>
                <w:szCs w:val="16"/>
              </w:rPr>
              <w:t>Realizacja świadczeń rodzinnych  , opłacenia składek na ubezpieczenie emerytalne i rentowe z ubezpieczenia społecznego za osoby otrzymujące świadczenia pielęgnacyjne na podstawie przepisów o systemie ubezpieczeń społecznych , oraz na realizację świadczeń z funduszu alimentacyjnego na podstawie przepisów o pomocy osobom uprawnionym do alimentów.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F17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1.842</w:t>
            </w:r>
            <w:r w:rsidR="00B910FC" w:rsidRPr="000A2211">
              <w:rPr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F17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1.842</w:t>
            </w:r>
            <w:r w:rsidR="00B910FC" w:rsidRPr="000A2211">
              <w:rPr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0FC" w:rsidRPr="000A2211" w:rsidRDefault="00F17A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1.842</w:t>
            </w:r>
            <w:r w:rsidR="00B910FC" w:rsidRPr="000A2211">
              <w:rPr>
                <w:sz w:val="20"/>
                <w:szCs w:val="20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FC" w:rsidRDefault="00B910FC">
            <w:pPr>
              <w:jc w:val="right"/>
            </w:pPr>
          </w:p>
        </w:tc>
      </w:tr>
      <w:tr w:rsidR="00B2258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582" w:rsidRPr="0035302D" w:rsidRDefault="00B22582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35302D" w:rsidRDefault="00B22582" w:rsidP="004627C2">
            <w:pPr>
              <w:rPr>
                <w:sz w:val="18"/>
                <w:szCs w:val="18"/>
              </w:rPr>
            </w:pPr>
            <w:r w:rsidRPr="0035302D">
              <w:rPr>
                <w:sz w:val="18"/>
                <w:szCs w:val="18"/>
              </w:rPr>
              <w:t>3110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35302D" w:rsidRDefault="00B22582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 w:rsidRPr="0035302D">
              <w:rPr>
                <w:i w:val="0"/>
                <w:sz w:val="18"/>
                <w:szCs w:val="18"/>
              </w:rPr>
              <w:t xml:space="preserve">Świadczenia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63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1.768.350</w:t>
            </w:r>
            <w:r w:rsidR="00B2258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634585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1.768.350</w:t>
            </w:r>
            <w:r w:rsidR="00B2258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</w:tr>
      <w:tr w:rsidR="00B2258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582" w:rsidRDefault="00B22582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116836" w:rsidRDefault="00B22582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707A0E" w:rsidRDefault="00B22582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Wynagrodzenia osobowe pracowników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31.870,00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</w:tr>
      <w:tr w:rsidR="00B2258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582" w:rsidRDefault="00B22582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116836" w:rsidRDefault="00B22582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4040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707A0E" w:rsidRDefault="00B22582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Dodatkowe wynagrodzenia roczne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</w:tr>
      <w:tr w:rsidR="00B2258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582" w:rsidRDefault="00B22582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116836" w:rsidRDefault="00B22582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707A0E" w:rsidRDefault="00B22582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ubezpieczenia społeczne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</w:tr>
      <w:tr w:rsidR="00B2258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582" w:rsidRDefault="00B22582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116836" w:rsidRDefault="00B22582" w:rsidP="002B05CB">
            <w:pPr>
              <w:rPr>
                <w:sz w:val="18"/>
                <w:szCs w:val="18"/>
              </w:rPr>
            </w:pPr>
            <w:r w:rsidRPr="00116836">
              <w:rPr>
                <w:sz w:val="18"/>
                <w:szCs w:val="18"/>
              </w:rPr>
              <w:t>4120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707A0E" w:rsidRDefault="00B22582" w:rsidP="002B05CB">
            <w:pPr>
              <w:rPr>
                <w:sz w:val="18"/>
                <w:szCs w:val="18"/>
              </w:rPr>
            </w:pPr>
            <w:r w:rsidRPr="00707A0E">
              <w:rPr>
                <w:sz w:val="18"/>
                <w:szCs w:val="18"/>
              </w:rPr>
              <w:t xml:space="preserve">Składki na Fundusz Pracy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</w:tr>
      <w:tr w:rsidR="00B2258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582" w:rsidRDefault="00B22582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116836" w:rsidRDefault="00B22582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707A0E" w:rsidRDefault="00B22582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593E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6.102</w:t>
            </w:r>
            <w:r w:rsidR="00B2258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593E36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  <w:r w:rsidR="00B22582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</w:tr>
      <w:tr w:rsidR="00B2258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582" w:rsidRDefault="00B22582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DE2353" w:rsidRDefault="00B22582" w:rsidP="002B05CB">
            <w:pPr>
              <w:rPr>
                <w:sz w:val="18"/>
                <w:szCs w:val="18"/>
              </w:rPr>
            </w:pPr>
            <w:r w:rsidRPr="00DE2353">
              <w:rPr>
                <w:sz w:val="18"/>
                <w:szCs w:val="18"/>
              </w:rPr>
              <w:t>4300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DE2353" w:rsidRDefault="00B22582" w:rsidP="002B05CB">
            <w:pPr>
              <w:pStyle w:val="Tekstpodstawowy"/>
              <w:rPr>
                <w:b w:val="0"/>
                <w:sz w:val="18"/>
                <w:szCs w:val="18"/>
              </w:rPr>
            </w:pPr>
            <w:r w:rsidRPr="00DE2353">
              <w:rPr>
                <w:b w:val="0"/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653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r w:rsidR="00B22582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653973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r w:rsidR="00B22582">
              <w:rPr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</w:tr>
      <w:tr w:rsidR="00B2258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582" w:rsidRDefault="00B22582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116836" w:rsidRDefault="00B22582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E20E00" w:rsidRDefault="00B22582" w:rsidP="002B05CB">
            <w:pPr>
              <w:rPr>
                <w:sz w:val="18"/>
                <w:szCs w:val="18"/>
              </w:rPr>
            </w:pPr>
            <w:r w:rsidRPr="00E20E00">
              <w:rPr>
                <w:sz w:val="18"/>
                <w:szCs w:val="18"/>
              </w:rPr>
              <w:t xml:space="preserve">Opłata z tytułu usług telekomunikacyjnych świadomych w stacjonarnej publicznej sieci telefonicznej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</w:tr>
      <w:tr w:rsidR="00B2258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582" w:rsidRDefault="00B22582"/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116836" w:rsidRDefault="00B22582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707A0E" w:rsidRDefault="00B22582" w:rsidP="002B0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Odpis na zakładowy fundusz świadczeń socjalnych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Default="00B22582" w:rsidP="002B0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1.048,00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Default="00B22582">
            <w:pPr>
              <w:jc w:val="right"/>
            </w:pPr>
          </w:p>
        </w:tc>
      </w:tr>
      <w:tr w:rsidR="00B22582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562442" w:rsidRDefault="00B2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582" w:rsidRPr="00562442" w:rsidRDefault="00B22582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85213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562442" w:rsidRDefault="00B22582" w:rsidP="004627C2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562442" w:rsidRDefault="00B22582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 w:rsidRPr="00562442">
              <w:rPr>
                <w:i w:val="0"/>
                <w:sz w:val="18"/>
                <w:szCs w:val="18"/>
              </w:rPr>
              <w:t xml:space="preserve">Składki , ubezpieczenia zdrowotne podopiecznych pobierających zasiłek stałe , świadczenia pielęgnacyjne.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562442" w:rsidRDefault="008F6E2A">
            <w:pPr>
              <w:jc w:val="right"/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8</w:t>
            </w:r>
            <w:r w:rsidR="00B22582" w:rsidRPr="00562442">
              <w:rPr>
                <w:sz w:val="18"/>
                <w:szCs w:val="18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562442" w:rsidRDefault="008F6E2A">
            <w:pPr>
              <w:jc w:val="right"/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8</w:t>
            </w:r>
            <w:r w:rsidR="00B22582" w:rsidRPr="00562442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562442" w:rsidRDefault="008F6E2A">
            <w:pPr>
              <w:jc w:val="right"/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8</w:t>
            </w:r>
            <w:r w:rsidR="00B22582" w:rsidRPr="00562442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562442" w:rsidRDefault="00B22582">
            <w:pPr>
              <w:jc w:val="right"/>
              <w:rPr>
                <w:sz w:val="18"/>
                <w:szCs w:val="18"/>
              </w:rPr>
            </w:pPr>
          </w:p>
        </w:tc>
      </w:tr>
      <w:tr w:rsidR="008F6E2A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2A" w:rsidRPr="00562442" w:rsidRDefault="008F6E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E2A" w:rsidRPr="00562442" w:rsidRDefault="008F6E2A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2A" w:rsidRPr="00562442" w:rsidRDefault="008F6E2A" w:rsidP="004627C2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4130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2A" w:rsidRPr="00562442" w:rsidRDefault="008F6E2A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 w:rsidRPr="00562442">
              <w:rPr>
                <w:i w:val="0"/>
                <w:sz w:val="18"/>
                <w:szCs w:val="18"/>
              </w:rPr>
              <w:t xml:space="preserve">Składki na ubezpieczenia zdrowotne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2A" w:rsidRPr="00562442" w:rsidRDefault="008F6E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2A" w:rsidRPr="00562442" w:rsidRDefault="008F6E2A">
            <w:pPr>
              <w:jc w:val="right"/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E2A" w:rsidRPr="00562442" w:rsidRDefault="008F6E2A">
            <w:pPr>
              <w:jc w:val="right"/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E2A" w:rsidRPr="00562442" w:rsidRDefault="008F6E2A">
            <w:pPr>
              <w:jc w:val="right"/>
              <w:rPr>
                <w:sz w:val="18"/>
                <w:szCs w:val="18"/>
              </w:rPr>
            </w:pPr>
          </w:p>
        </w:tc>
      </w:tr>
      <w:tr w:rsidR="00B22582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562442" w:rsidRDefault="00B2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582" w:rsidRPr="00562442" w:rsidRDefault="00B22582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85228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562442" w:rsidRDefault="00B22582" w:rsidP="004627C2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562442" w:rsidRDefault="00B22582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 xml:space="preserve">Specjalistyczne usługi opiekuńcze nad chorymi w domu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562442" w:rsidRDefault="00B22582">
            <w:pPr>
              <w:jc w:val="right"/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11.500,00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562442" w:rsidRDefault="00B22582">
            <w:pPr>
              <w:jc w:val="right"/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11.500,00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582" w:rsidRPr="00562442" w:rsidRDefault="00B22582">
            <w:pPr>
              <w:jc w:val="right"/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11.500,00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582" w:rsidRPr="00562442" w:rsidRDefault="00B22582">
            <w:pPr>
              <w:jc w:val="right"/>
              <w:rPr>
                <w:sz w:val="18"/>
                <w:szCs w:val="18"/>
              </w:rPr>
            </w:pPr>
          </w:p>
        </w:tc>
      </w:tr>
      <w:tr w:rsidR="0055431E" w:rsidRPr="00562442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1E" w:rsidRPr="00562442" w:rsidRDefault="005543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431E" w:rsidRPr="00562442" w:rsidRDefault="0055431E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1E" w:rsidRPr="00562442" w:rsidRDefault="0055431E" w:rsidP="002B05CB">
            <w:pPr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4300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1E" w:rsidRPr="00562442" w:rsidRDefault="0055431E" w:rsidP="002B05CB">
            <w:pPr>
              <w:pStyle w:val="Tekstpodstawowy"/>
              <w:rPr>
                <w:b w:val="0"/>
                <w:sz w:val="18"/>
                <w:szCs w:val="18"/>
              </w:rPr>
            </w:pPr>
            <w:r w:rsidRPr="00562442">
              <w:rPr>
                <w:b w:val="0"/>
                <w:sz w:val="18"/>
                <w:szCs w:val="18"/>
              </w:rPr>
              <w:t xml:space="preserve">Zakup usług pozostałych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1E" w:rsidRPr="00562442" w:rsidRDefault="005543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1E" w:rsidRPr="00562442" w:rsidRDefault="0055431E">
            <w:pPr>
              <w:jc w:val="right"/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11.500,00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1E" w:rsidRPr="00562442" w:rsidRDefault="0055431E">
            <w:pPr>
              <w:jc w:val="right"/>
              <w:rPr>
                <w:sz w:val="18"/>
                <w:szCs w:val="18"/>
              </w:rPr>
            </w:pPr>
            <w:r w:rsidRPr="00562442">
              <w:rPr>
                <w:sz w:val="18"/>
                <w:szCs w:val="18"/>
              </w:rPr>
              <w:t>11.500,00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1E" w:rsidRPr="00562442" w:rsidRDefault="0055431E">
            <w:pPr>
              <w:jc w:val="right"/>
              <w:rPr>
                <w:sz w:val="18"/>
                <w:szCs w:val="18"/>
              </w:rPr>
            </w:pPr>
          </w:p>
        </w:tc>
      </w:tr>
      <w:tr w:rsidR="0055431E" w:rsidTr="00E20E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1E" w:rsidRDefault="0055431E">
            <w:pPr>
              <w:jc w:val="right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431E" w:rsidRDefault="0055431E">
            <w:pPr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1E" w:rsidRDefault="0055431E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1E" w:rsidRDefault="0055431E">
            <w:pPr>
              <w:jc w:val="right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1E" w:rsidRPr="000A2211" w:rsidRDefault="005543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1.926.030</w:t>
            </w:r>
            <w:r w:rsidRPr="000A221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1E" w:rsidRPr="000A2211" w:rsidRDefault="005543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1.926.030,00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1E" w:rsidRPr="000A2211" w:rsidRDefault="005543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1.926.030,00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1E" w:rsidRDefault="0055431E">
            <w:pPr>
              <w:jc w:val="right"/>
              <w:rPr>
                <w:b/>
              </w:rPr>
            </w:pPr>
          </w:p>
        </w:tc>
      </w:tr>
    </w:tbl>
    <w:p w:rsidR="000A2211" w:rsidRDefault="000A2211" w:rsidP="000A2211"/>
    <w:p w:rsidR="00716A63" w:rsidRDefault="00716A63" w:rsidP="000A2211"/>
    <w:p w:rsidR="00683131" w:rsidRPr="00683131" w:rsidRDefault="00683131" w:rsidP="00683131">
      <w:pPr>
        <w:pStyle w:val="Bezodstpw"/>
        <w:jc w:val="right"/>
        <w:rPr>
          <w:sz w:val="20"/>
          <w:szCs w:val="20"/>
        </w:rPr>
      </w:pPr>
      <w:r w:rsidRPr="00683131">
        <w:rPr>
          <w:sz w:val="20"/>
          <w:szCs w:val="20"/>
        </w:rPr>
        <w:t xml:space="preserve">Przewodniczący </w:t>
      </w:r>
    </w:p>
    <w:p w:rsidR="00683131" w:rsidRDefault="00683131" w:rsidP="00683131">
      <w:pPr>
        <w:pStyle w:val="Bezodstpw"/>
        <w:jc w:val="right"/>
        <w:rPr>
          <w:sz w:val="20"/>
          <w:szCs w:val="20"/>
        </w:rPr>
      </w:pPr>
      <w:r w:rsidRPr="00683131">
        <w:rPr>
          <w:sz w:val="20"/>
          <w:szCs w:val="20"/>
        </w:rPr>
        <w:t xml:space="preserve">Rady Gminy </w:t>
      </w:r>
    </w:p>
    <w:p w:rsidR="00683131" w:rsidRPr="00683131" w:rsidRDefault="00683131" w:rsidP="00683131">
      <w:pPr>
        <w:pStyle w:val="Bezodstpw"/>
        <w:jc w:val="right"/>
        <w:rPr>
          <w:sz w:val="20"/>
          <w:szCs w:val="20"/>
        </w:rPr>
      </w:pPr>
    </w:p>
    <w:p w:rsidR="00935519" w:rsidRPr="00683131" w:rsidRDefault="00683131" w:rsidP="00683131">
      <w:pPr>
        <w:pStyle w:val="Bezodstpw"/>
        <w:jc w:val="right"/>
        <w:rPr>
          <w:sz w:val="20"/>
          <w:szCs w:val="20"/>
        </w:rPr>
      </w:pPr>
      <w:r w:rsidRPr="00683131">
        <w:rPr>
          <w:sz w:val="20"/>
          <w:szCs w:val="20"/>
        </w:rPr>
        <w:t xml:space="preserve">Zbigniew Brzezicki  </w:t>
      </w:r>
    </w:p>
    <w:p w:rsidR="00683131" w:rsidRPr="00683131" w:rsidRDefault="00683131">
      <w:pPr>
        <w:pStyle w:val="Bezodstpw"/>
        <w:jc w:val="right"/>
        <w:rPr>
          <w:sz w:val="20"/>
          <w:szCs w:val="20"/>
        </w:rPr>
      </w:pPr>
    </w:p>
    <w:sectPr w:rsidR="00683131" w:rsidRPr="00683131" w:rsidSect="00104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5C4F"/>
    <w:rsid w:val="00001305"/>
    <w:rsid w:val="00040EB4"/>
    <w:rsid w:val="00071CF4"/>
    <w:rsid w:val="000A068F"/>
    <w:rsid w:val="000A2211"/>
    <w:rsid w:val="000E71B3"/>
    <w:rsid w:val="00104703"/>
    <w:rsid w:val="00106376"/>
    <w:rsid w:val="00116836"/>
    <w:rsid w:val="001279F9"/>
    <w:rsid w:val="00163486"/>
    <w:rsid w:val="001C47E3"/>
    <w:rsid w:val="001E7CD6"/>
    <w:rsid w:val="00264928"/>
    <w:rsid w:val="002654FE"/>
    <w:rsid w:val="0027502D"/>
    <w:rsid w:val="002951DA"/>
    <w:rsid w:val="002A55A8"/>
    <w:rsid w:val="002C00F5"/>
    <w:rsid w:val="0035302D"/>
    <w:rsid w:val="00354B71"/>
    <w:rsid w:val="00367F00"/>
    <w:rsid w:val="003778F6"/>
    <w:rsid w:val="003840E7"/>
    <w:rsid w:val="00384DB2"/>
    <w:rsid w:val="003944E5"/>
    <w:rsid w:val="003965CF"/>
    <w:rsid w:val="003A01DA"/>
    <w:rsid w:val="00435FD7"/>
    <w:rsid w:val="004469B2"/>
    <w:rsid w:val="00451516"/>
    <w:rsid w:val="004627C2"/>
    <w:rsid w:val="00471D91"/>
    <w:rsid w:val="004779F8"/>
    <w:rsid w:val="004B0AC9"/>
    <w:rsid w:val="004D3D72"/>
    <w:rsid w:val="004F4E2C"/>
    <w:rsid w:val="0055431E"/>
    <w:rsid w:val="00562442"/>
    <w:rsid w:val="00593E36"/>
    <w:rsid w:val="00595139"/>
    <w:rsid w:val="005A0BCF"/>
    <w:rsid w:val="00614728"/>
    <w:rsid w:val="00634585"/>
    <w:rsid w:val="00653973"/>
    <w:rsid w:val="00683131"/>
    <w:rsid w:val="006B5107"/>
    <w:rsid w:val="006C6FB2"/>
    <w:rsid w:val="00706FAD"/>
    <w:rsid w:val="00707A0E"/>
    <w:rsid w:val="00712503"/>
    <w:rsid w:val="00716A63"/>
    <w:rsid w:val="00730EC6"/>
    <w:rsid w:val="00734DCD"/>
    <w:rsid w:val="00782569"/>
    <w:rsid w:val="007B0539"/>
    <w:rsid w:val="007B1F5F"/>
    <w:rsid w:val="007B672F"/>
    <w:rsid w:val="007C7EEA"/>
    <w:rsid w:val="00873F07"/>
    <w:rsid w:val="008A0897"/>
    <w:rsid w:val="008A42E7"/>
    <w:rsid w:val="008C09F7"/>
    <w:rsid w:val="008F4A65"/>
    <w:rsid w:val="008F5EA2"/>
    <w:rsid w:val="008F6E2A"/>
    <w:rsid w:val="009027AE"/>
    <w:rsid w:val="00935519"/>
    <w:rsid w:val="009429C0"/>
    <w:rsid w:val="009A5368"/>
    <w:rsid w:val="009A7A05"/>
    <w:rsid w:val="009D265D"/>
    <w:rsid w:val="009E4BE9"/>
    <w:rsid w:val="00A11526"/>
    <w:rsid w:val="00A16447"/>
    <w:rsid w:val="00A37CE4"/>
    <w:rsid w:val="00A40072"/>
    <w:rsid w:val="00A51744"/>
    <w:rsid w:val="00A66557"/>
    <w:rsid w:val="00A7218A"/>
    <w:rsid w:val="00A73BBD"/>
    <w:rsid w:val="00A742DF"/>
    <w:rsid w:val="00A84CED"/>
    <w:rsid w:val="00A90833"/>
    <w:rsid w:val="00AB5D74"/>
    <w:rsid w:val="00AB7669"/>
    <w:rsid w:val="00B079B5"/>
    <w:rsid w:val="00B07A35"/>
    <w:rsid w:val="00B22582"/>
    <w:rsid w:val="00B37A23"/>
    <w:rsid w:val="00B738DD"/>
    <w:rsid w:val="00B75F24"/>
    <w:rsid w:val="00B80BEC"/>
    <w:rsid w:val="00B910FC"/>
    <w:rsid w:val="00BD7AE3"/>
    <w:rsid w:val="00BE20CA"/>
    <w:rsid w:val="00C22A48"/>
    <w:rsid w:val="00C75880"/>
    <w:rsid w:val="00C7763F"/>
    <w:rsid w:val="00C963DD"/>
    <w:rsid w:val="00CB47EA"/>
    <w:rsid w:val="00CB7720"/>
    <w:rsid w:val="00CD1A25"/>
    <w:rsid w:val="00CE4BBE"/>
    <w:rsid w:val="00DB336B"/>
    <w:rsid w:val="00DE2353"/>
    <w:rsid w:val="00DF3870"/>
    <w:rsid w:val="00E20E00"/>
    <w:rsid w:val="00E6283D"/>
    <w:rsid w:val="00E66222"/>
    <w:rsid w:val="00ED39B9"/>
    <w:rsid w:val="00ED44E6"/>
    <w:rsid w:val="00F024AD"/>
    <w:rsid w:val="00F06FA2"/>
    <w:rsid w:val="00F17A27"/>
    <w:rsid w:val="00F3353F"/>
    <w:rsid w:val="00F35C4F"/>
    <w:rsid w:val="00F530E7"/>
    <w:rsid w:val="00F6452E"/>
    <w:rsid w:val="00F65C33"/>
    <w:rsid w:val="00F6658F"/>
    <w:rsid w:val="00F90BD1"/>
    <w:rsid w:val="00FA09E4"/>
    <w:rsid w:val="00FA71A0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97"/>
  </w:style>
  <w:style w:type="paragraph" w:styleId="Nagwek1">
    <w:name w:val="heading 1"/>
    <w:basedOn w:val="Normalny"/>
    <w:next w:val="Normalny"/>
    <w:link w:val="Nagwek1Znak"/>
    <w:uiPriority w:val="9"/>
    <w:qFormat/>
    <w:rsid w:val="00F35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65C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C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C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5C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10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F65C33"/>
    <w:rPr>
      <w:rFonts w:ascii="Times New Roman" w:eastAsia="Times New Roman" w:hAnsi="Times New Roman" w:cs="Times New Roman"/>
      <w:i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80B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0BE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5779-63F9-45B2-B6B9-9EADDFB3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2010-11-17T11:56:00Z</cp:lastPrinted>
  <dcterms:created xsi:type="dcterms:W3CDTF">2009-11-11T14:02:00Z</dcterms:created>
  <dcterms:modified xsi:type="dcterms:W3CDTF">2011-01-04T09:17:00Z</dcterms:modified>
</cp:coreProperties>
</file>